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E3" w:rsidRDefault="008979E3">
      <w:pPr>
        <w:widowControl/>
        <w:wordWrap w:val="0"/>
        <w:spacing w:before="210" w:after="210" w:line="480" w:lineRule="auto"/>
        <w:ind w:left="210" w:right="210"/>
        <w:jc w:val="center"/>
        <w:rPr>
          <w:rFonts w:ascii="方正小标宋简体" w:eastAsia="方正小标宋简体" w:hAnsi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/>
          <w:color w:val="000000"/>
          <w:kern w:val="0"/>
          <w:sz w:val="36"/>
          <w:szCs w:val="36"/>
        </w:rPr>
        <w:t>201</w:t>
      </w:r>
      <w:r w:rsidR="00BD4A08">
        <w:rPr>
          <w:rFonts w:ascii="方正小标宋简体" w:eastAsia="方正小标宋简体" w:hAnsi="宋体" w:cs="方正小标宋简体" w:hint="eastAsia"/>
          <w:color w:val="000000"/>
          <w:kern w:val="0"/>
          <w:sz w:val="36"/>
          <w:szCs w:val="36"/>
        </w:rPr>
        <w:t>8</w:t>
      </w:r>
      <w:r>
        <w:rPr>
          <w:rFonts w:ascii="方正小标宋简体" w:eastAsia="方正小标宋简体" w:hAnsi="宋体" w:cs="方正小标宋简体" w:hint="eastAsia"/>
          <w:color w:val="000000"/>
          <w:kern w:val="0"/>
          <w:sz w:val="36"/>
          <w:szCs w:val="36"/>
        </w:rPr>
        <w:t>年度国家社会科学基金项目申请清单（学院用）</w:t>
      </w:r>
    </w:p>
    <w:p w:rsidR="008979E3" w:rsidRDefault="008979E3">
      <w:pPr>
        <w:widowControl/>
        <w:wordWrap w:val="0"/>
        <w:spacing w:before="210" w:after="210" w:line="480" w:lineRule="auto"/>
        <w:ind w:left="210" w:right="210"/>
        <w:jc w:val="left"/>
        <w:rPr>
          <w:rFonts w:ascii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单位</w:t>
      </w:r>
      <w:r w:rsidR="0084066A"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意见及</w:t>
      </w: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盖章：</w:t>
      </w:r>
      <w:r w:rsidR="00BD4A08"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经审核，以下申报材料不存在违反国家法律法规、违反国家意识形态工作要求、违反学术道德规范的问题。</w:t>
      </w:r>
    </w:p>
    <w:tbl>
      <w:tblPr>
        <w:tblStyle w:val="a6"/>
        <w:tblW w:w="13978" w:type="dxa"/>
        <w:tblLayout w:type="fixed"/>
        <w:tblLook w:val="00A0"/>
      </w:tblPr>
      <w:tblGrid>
        <w:gridCol w:w="915"/>
        <w:gridCol w:w="3796"/>
        <w:gridCol w:w="1161"/>
        <w:gridCol w:w="1252"/>
        <w:gridCol w:w="1083"/>
        <w:gridCol w:w="1394"/>
        <w:gridCol w:w="1394"/>
        <w:gridCol w:w="1589"/>
        <w:gridCol w:w="1394"/>
      </w:tblGrid>
      <w:tr w:rsidR="008979E3" w:rsidTr="006C0D5F">
        <w:tc>
          <w:tcPr>
            <w:tcW w:w="915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796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61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252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项目类别</w:t>
            </w:r>
          </w:p>
        </w:tc>
        <w:tc>
          <w:tcPr>
            <w:tcW w:w="1083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学科分类</w:t>
            </w:r>
          </w:p>
        </w:tc>
        <w:tc>
          <w:tcPr>
            <w:tcW w:w="1589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项目组成员</w:t>
            </w:r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学院排序</w:t>
            </w:r>
          </w:p>
        </w:tc>
      </w:tr>
      <w:tr w:rsidR="008979E3" w:rsidTr="006C0D5F">
        <w:tc>
          <w:tcPr>
            <w:tcW w:w="915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6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161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252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083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394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394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589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left"/>
              <w:rPr>
                <w:rFonts w:ascii="楷体_GB2312" w:eastAsia="楷体_GB2312"/>
              </w:rPr>
            </w:pPr>
            <w:bookmarkStart w:id="0" w:name="_GoBack"/>
            <w:bookmarkEnd w:id="0"/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979E3" w:rsidTr="006C0D5F">
        <w:tc>
          <w:tcPr>
            <w:tcW w:w="915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6" w:type="dxa"/>
          </w:tcPr>
          <w:p w:rsidR="008979E3" w:rsidRPr="0056317B" w:rsidRDefault="008979E3" w:rsidP="00287A8E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161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252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083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394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 w:cs="楷体_GB2312"/>
              </w:rPr>
            </w:pPr>
          </w:p>
        </w:tc>
        <w:tc>
          <w:tcPr>
            <w:tcW w:w="1394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589" w:type="dxa"/>
          </w:tcPr>
          <w:p w:rsidR="008979E3" w:rsidRPr="0056317B" w:rsidRDefault="008979E3" w:rsidP="00776FA7">
            <w:pPr>
              <w:ind w:firstLineChars="50" w:firstLine="105"/>
              <w:jc w:val="left"/>
              <w:rPr>
                <w:rFonts w:ascii="楷体_GB2312" w:eastAsia="楷体_GB2312"/>
              </w:rPr>
            </w:pPr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979E3" w:rsidTr="006C0D5F">
        <w:tc>
          <w:tcPr>
            <w:tcW w:w="915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6" w:type="dxa"/>
          </w:tcPr>
          <w:p w:rsidR="008979E3" w:rsidRDefault="008979E3" w:rsidP="005D2C86">
            <w:pPr>
              <w:widowControl/>
              <w:spacing w:before="210" w:after="210"/>
              <w:ind w:left="210" w:right="21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1" w:type="dxa"/>
          </w:tcPr>
          <w:p w:rsidR="008979E3" w:rsidRDefault="008979E3" w:rsidP="005D2C86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2" w:type="dxa"/>
          </w:tcPr>
          <w:p w:rsidR="008979E3" w:rsidRDefault="008979E3" w:rsidP="005D2C86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3" w:type="dxa"/>
          </w:tcPr>
          <w:p w:rsidR="008979E3" w:rsidRDefault="008979E3" w:rsidP="005D2C86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</w:tcPr>
          <w:p w:rsidR="008979E3" w:rsidRDefault="008979E3" w:rsidP="005D2C86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</w:tcPr>
          <w:p w:rsidR="008979E3" w:rsidRDefault="008979E3" w:rsidP="005D2C86">
            <w:pPr>
              <w:widowControl/>
              <w:spacing w:before="210" w:after="210"/>
              <w:ind w:left="210" w:right="2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9" w:type="dxa"/>
          </w:tcPr>
          <w:p w:rsidR="008979E3" w:rsidRDefault="008979E3" w:rsidP="005D2C86">
            <w:pPr>
              <w:widowControl/>
              <w:spacing w:before="210" w:after="210"/>
              <w:ind w:right="21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979E3" w:rsidTr="006C0D5F">
        <w:tc>
          <w:tcPr>
            <w:tcW w:w="915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6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161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252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083" w:type="dxa"/>
          </w:tcPr>
          <w:p w:rsidR="008979E3" w:rsidRPr="0056317B" w:rsidRDefault="008979E3" w:rsidP="009722BA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394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 w:cs="楷体_GB2312"/>
              </w:rPr>
            </w:pPr>
          </w:p>
        </w:tc>
        <w:tc>
          <w:tcPr>
            <w:tcW w:w="1394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center"/>
              <w:rPr>
                <w:rFonts w:ascii="楷体_GB2312" w:eastAsia="楷体_GB2312"/>
              </w:rPr>
            </w:pPr>
          </w:p>
        </w:tc>
        <w:tc>
          <w:tcPr>
            <w:tcW w:w="1589" w:type="dxa"/>
          </w:tcPr>
          <w:p w:rsidR="008979E3" w:rsidRPr="0056317B" w:rsidRDefault="008979E3">
            <w:pPr>
              <w:widowControl/>
              <w:spacing w:before="210" w:after="210"/>
              <w:ind w:left="210" w:right="210"/>
              <w:jc w:val="left"/>
              <w:rPr>
                <w:rFonts w:ascii="楷体_GB2312" w:eastAsia="楷体_GB2312"/>
              </w:rPr>
            </w:pPr>
          </w:p>
        </w:tc>
        <w:tc>
          <w:tcPr>
            <w:tcW w:w="1394" w:type="dxa"/>
          </w:tcPr>
          <w:p w:rsidR="008979E3" w:rsidRDefault="008979E3">
            <w:pPr>
              <w:widowControl/>
              <w:spacing w:before="210" w:after="210"/>
              <w:ind w:left="210" w:right="21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8979E3" w:rsidRDefault="008979E3">
      <w:pPr>
        <w:widowControl/>
        <w:wordWrap w:val="0"/>
        <w:spacing w:before="210" w:after="210" w:line="480" w:lineRule="auto"/>
        <w:ind w:left="210" w:right="210"/>
        <w:jc w:val="left"/>
        <w:rPr>
          <w:rFonts w:ascii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项目类别指：重点项目、一般项目和青年项目等。</w:t>
      </w:r>
    </w:p>
    <w:p w:rsidR="008979E3" w:rsidRDefault="008979E3"/>
    <w:sectPr w:rsidR="008979E3" w:rsidSect="00136D5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B03" w:rsidRDefault="00265B03" w:rsidP="00776FA7">
      <w:r>
        <w:separator/>
      </w:r>
    </w:p>
  </w:endnote>
  <w:endnote w:type="continuationSeparator" w:id="1">
    <w:p w:rsidR="00265B03" w:rsidRDefault="00265B03" w:rsidP="0077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B03" w:rsidRDefault="00265B03" w:rsidP="00776FA7">
      <w:r>
        <w:separator/>
      </w:r>
    </w:p>
  </w:footnote>
  <w:footnote w:type="continuationSeparator" w:id="1">
    <w:p w:rsidR="00265B03" w:rsidRDefault="00265B03" w:rsidP="00776F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A63"/>
    <w:rsid w:val="00025A38"/>
    <w:rsid w:val="00062EB4"/>
    <w:rsid w:val="00074BEC"/>
    <w:rsid w:val="00136D59"/>
    <w:rsid w:val="00181C2C"/>
    <w:rsid w:val="001F48B1"/>
    <w:rsid w:val="00265B03"/>
    <w:rsid w:val="00287A8E"/>
    <w:rsid w:val="003A4C82"/>
    <w:rsid w:val="004E3A83"/>
    <w:rsid w:val="00500F82"/>
    <w:rsid w:val="00510A63"/>
    <w:rsid w:val="0056317B"/>
    <w:rsid w:val="00591ADE"/>
    <w:rsid w:val="005C7E1C"/>
    <w:rsid w:val="005D2C86"/>
    <w:rsid w:val="005E75D2"/>
    <w:rsid w:val="006C0D5F"/>
    <w:rsid w:val="006D12DB"/>
    <w:rsid w:val="0073200C"/>
    <w:rsid w:val="00776FA7"/>
    <w:rsid w:val="007878BE"/>
    <w:rsid w:val="00794050"/>
    <w:rsid w:val="007E7CF9"/>
    <w:rsid w:val="008050B2"/>
    <w:rsid w:val="0084066A"/>
    <w:rsid w:val="008979E3"/>
    <w:rsid w:val="009722BA"/>
    <w:rsid w:val="009E4DC8"/>
    <w:rsid w:val="00A66E49"/>
    <w:rsid w:val="00A841F5"/>
    <w:rsid w:val="00AB20C3"/>
    <w:rsid w:val="00BD269E"/>
    <w:rsid w:val="00BD4A08"/>
    <w:rsid w:val="00C5655B"/>
    <w:rsid w:val="00D750CC"/>
    <w:rsid w:val="00F5119E"/>
    <w:rsid w:val="00F903A4"/>
    <w:rsid w:val="66FB1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2C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181C2C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181C2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181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181C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136D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46C5"/>
    <w:rPr>
      <w:rFonts w:ascii="Times New Roman" w:hAnsi="Times New Roman"/>
      <w:sz w:val="0"/>
      <w:szCs w:val="0"/>
    </w:rPr>
  </w:style>
  <w:style w:type="table" w:styleId="a6">
    <w:name w:val="Table Grid"/>
    <w:basedOn w:val="a1"/>
    <w:locked/>
    <w:rsid w:val="006C0D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>Sky123.Org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2017年度国家社会科学基金项目申请清单（学院用）</dc:title>
  <dc:creator>dreamsummit</dc:creator>
  <cp:lastModifiedBy>许文立</cp:lastModifiedBy>
  <cp:revision>5</cp:revision>
  <cp:lastPrinted>2017-02-17T09:32:00Z</cp:lastPrinted>
  <dcterms:created xsi:type="dcterms:W3CDTF">2018-01-02T03:56:00Z</dcterms:created>
  <dcterms:modified xsi:type="dcterms:W3CDTF">2018-01-02T07:00:00Z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